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4537A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5&amp;6</w:t>
            </w:r>
          </w:p>
          <w:p w:rsidR="00AB7184" w:rsidRPr="00AB7184" w:rsidRDefault="0001552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Summer</w:t>
            </w:r>
            <w:r w:rsidR="0096551A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Year A</w:t>
            </w:r>
            <w:r w:rsidR="00AB7184">
              <w:rPr>
                <w:b/>
                <w:color w:val="FFFFFF"/>
              </w:rPr>
              <w:t xml:space="preserve"> 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015520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Summer </w:t>
            </w:r>
            <w:r w:rsidR="00AB7184">
              <w:rPr>
                <w:b/>
              </w:rPr>
              <w:t>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015520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454538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454538" w:rsidRPr="000F695D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Athletics</w:t>
            </w:r>
          </w:p>
          <w:p w:rsidR="00454538" w:rsidRPr="00C54356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5)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Tennis</w:t>
            </w:r>
          </w:p>
          <w:p w:rsidR="00454538" w:rsidRPr="00C54356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5)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Rounders</w:t>
            </w:r>
          </w:p>
          <w:p w:rsidR="00454538" w:rsidRPr="00C54356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6)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Cricket </w:t>
            </w:r>
          </w:p>
          <w:p w:rsidR="00454538" w:rsidRPr="00C54356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6)</w:t>
            </w:r>
          </w:p>
        </w:tc>
      </w:tr>
      <w:tr w:rsidR="00454538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54538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454538" w:rsidRPr="000F695D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Pr="00C54356" w:rsidRDefault="00454538" w:rsidP="00454538">
            <w:pPr>
              <w:ind w:left="0" w:hanging="2"/>
              <w:jc w:val="center"/>
              <w:rPr>
                <w:rFonts w:eastAsia="Arial"/>
              </w:rPr>
            </w:pPr>
            <w:r>
              <w:t>Investigated ways of performing running, jumping and throwing activities. Used a variety of equipment to measure, time and compare different styles of runs, jumps and throws.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Pr="00C54356" w:rsidRDefault="00454538" w:rsidP="00454538">
            <w:pPr>
              <w:ind w:left="0" w:hanging="2"/>
              <w:jc w:val="center"/>
              <w:rPr>
                <w:rFonts w:eastAsia="Arial"/>
              </w:rPr>
            </w:pPr>
            <w:r w:rsidRPr="00454538">
              <w:t>Explored different forehand and backhand shots. Worked to return the serve. Have explored different court positions in gameplay.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Pr="00C54356" w:rsidRDefault="00454538" w:rsidP="00454538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Linked together a range of skills and use in combination. Collaborated with a team to choose, use and adapt rules in games. Recognised how some aspects of fitness apply to rounders.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Pr="00C54356" w:rsidRDefault="00454538" w:rsidP="00454538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Linked a range of skills and use in combination. Collaborated with a team to choose, use and adapt rules in games. Recognised how some aspects of fitness apply to cricket, e.g., power, flexibility and cardiovascular endurance.</w:t>
            </w:r>
          </w:p>
        </w:tc>
      </w:tr>
      <w:tr w:rsidR="00454538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54538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454538" w:rsidRPr="000F695D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Sustain pace over short and longer distances. Run as part of a relay team. Perform range of jumps and throws.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454538">
              <w:rPr>
                <w:color w:val="1A1A1A"/>
              </w:rPr>
              <w:t>Introduce volley shots and overhead shots. Apply new shots into game situations. Play with others to score and defend points in competitive games. Further, explore tennis service rules.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Apply rounders rules consistently. Play small sided games using standard rounders pitch layout. Use a range of tactics for attacking and defending in the role of bowler, batter and fielder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Apply cricket rules in a variety of styles of games. Attempt a small range of recognised shots. Use a range of tactics for attacking and defending in the role of bowler, batter and fielder.</w:t>
            </w:r>
          </w:p>
        </w:tc>
      </w:tr>
      <w:tr w:rsidR="00454538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54538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Key Questions</w:t>
            </w:r>
          </w:p>
          <w:p w:rsidR="00454538" w:rsidRPr="000F695D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Why do we pass the baton to the opposite hand? </w:t>
            </w:r>
          </w:p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Which throw do you think is most effective for distance? </w:t>
            </w:r>
          </w:p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Can you jump further with a run up?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</w:t>
            </w:r>
            <w:r>
              <w:t>How many times can a ball bounce in tennis? Is this the same in doubles and singles? (Yes, it is the same)</w:t>
            </w:r>
          </w:p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 xml:space="preserve">2. </w:t>
            </w:r>
            <w:r>
              <w:t>What other games do you need quick feet?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What is the need to change our field for certain batters?</w:t>
            </w:r>
          </w:p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What are some of the rules of rounders?</w:t>
            </w:r>
          </w:p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How can you improve as a team to score more runs or stop the opposition scoring?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Which shot allowed you to score more runs?</w:t>
            </w:r>
          </w:p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What are the reasons for working in pairs to retrieve the long ball?</w:t>
            </w:r>
          </w:p>
          <w:p w:rsidR="00454538" w:rsidRDefault="00454538" w:rsidP="0045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What is the benefit of bowling the short ball?</w:t>
            </w:r>
          </w:p>
        </w:tc>
      </w:tr>
      <w:tr w:rsidR="00454538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54538" w:rsidRPr="000F695D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Progression of Learning  in lessons-</w:t>
            </w:r>
            <w:r w:rsidRPr="000F695D">
              <w:rPr>
                <w:b/>
                <w:color w:val="FFFFFF"/>
              </w:rPr>
              <w:lastRenderedPageBreak/>
              <w:t xml:space="preserve">Objectives covered </w:t>
            </w:r>
          </w:p>
          <w:p w:rsidR="00454538" w:rsidRPr="000F695D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454538" w:rsidRPr="000F695D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Default="00454538" w:rsidP="00454538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 xml:space="preserve">I can run for speed and distance 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pace to run over longer distances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different jumping styles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the push throw technique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exchange a baton within a given area</w:t>
            </w:r>
          </w:p>
          <w:p w:rsidR="00454538" w:rsidRPr="004475B0" w:rsidRDefault="00454538" w:rsidP="00454538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compete in running, jumping and throwing activities 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P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</w:t>
            </w:r>
            <w:r w:rsidRPr="00454538">
              <w:rPr>
                <w:rFonts w:eastAsia="Arial"/>
                <w:color w:val="1A1A1A"/>
              </w:rPr>
              <w:t xml:space="preserve"> perform a range of different shots with accuracy and control</w:t>
            </w:r>
            <w:r>
              <w:rPr>
                <w:rFonts w:eastAsia="Arial"/>
                <w:color w:val="1A1A1A"/>
              </w:rPr>
              <w:t>?</w:t>
            </w:r>
          </w:p>
          <w:p w:rsidR="00454538" w:rsidRP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</w:t>
            </w:r>
            <w:r w:rsidRPr="00454538">
              <w:rPr>
                <w:rFonts w:eastAsia="Arial"/>
                <w:color w:val="1A1A1A"/>
              </w:rPr>
              <w:t xml:space="preserve"> move quickly to the ball to perform a volley</w:t>
            </w:r>
            <w:r>
              <w:rPr>
                <w:rFonts w:eastAsia="Arial"/>
                <w:color w:val="1A1A1A"/>
              </w:rPr>
              <w:t>?</w:t>
            </w:r>
          </w:p>
          <w:p w:rsidR="00454538" w:rsidRP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454538">
              <w:rPr>
                <w:rFonts w:eastAsia="Arial"/>
                <w:color w:val="1A1A1A"/>
              </w:rPr>
              <w:t>play an overhead shot and know when you might use this</w:t>
            </w:r>
            <w:r>
              <w:rPr>
                <w:rFonts w:eastAsia="Arial"/>
                <w:color w:val="1A1A1A"/>
              </w:rPr>
              <w:t>?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454538">
              <w:rPr>
                <w:rFonts w:eastAsia="Arial"/>
                <w:color w:val="1A1A1A"/>
              </w:rPr>
              <w:t>refine court movement to hit the ball before the second bounc</w:t>
            </w:r>
            <w:r>
              <w:rPr>
                <w:rFonts w:eastAsia="Arial"/>
                <w:color w:val="1A1A1A"/>
              </w:rPr>
              <w:t>e?</w:t>
            </w:r>
          </w:p>
          <w:p w:rsidR="00454538" w:rsidRP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454538">
              <w:rPr>
                <w:rFonts w:eastAsia="Arial"/>
                <w:color w:val="1A1A1A"/>
              </w:rPr>
              <w:t xml:space="preserve"> perform a diagonal serve to begin a game in competitive situations</w:t>
            </w:r>
            <w:r>
              <w:rPr>
                <w:rFonts w:eastAsia="Arial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 bowl tactically to make it more difficult for the batter to hit?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 track and catch a high ball?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fast bowling to deceive my opponent?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work in a pair when fielding to restrict scoring?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apply tactics when running around bases to avoid overtakes?</w:t>
            </w:r>
          </w:p>
          <w:p w:rsidR="00454538" w:rsidRPr="004737A9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apply attacking and defensive tactics in a competitive situation?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 create pressure on a batter by using attacking fielding positions?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 track and catch a high ball consistently?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a short-pitched bowl to get a batter to hit the ball in the air?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work in a pair to restrict runs scored when fielding?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play an on-drive?</w:t>
            </w:r>
          </w:p>
          <w:p w:rsidR="00454538" w:rsidRPr="004737A9" w:rsidRDefault="00454538" w:rsidP="00454538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apply the skills learnt in a game of cricket?</w:t>
            </w:r>
          </w:p>
        </w:tc>
      </w:tr>
      <w:tr w:rsidR="00454538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54538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>Vocabulary</w:t>
            </w:r>
          </w:p>
          <w:p w:rsidR="00454538" w:rsidRPr="000F695D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454538" w:rsidRPr="00BA1405" w:rsidRDefault="00454538" w:rsidP="00454538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Bounce, relay, baton, safety, rules, targets, record, set, take over, pass, sustain, push, receive, hop – step – jump.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454538" w:rsidRPr="00BA1405" w:rsidRDefault="00454538" w:rsidP="00454538">
            <w:pPr>
              <w:ind w:left="0" w:hanging="2"/>
              <w:jc w:val="center"/>
              <w:rPr>
                <w:rFonts w:eastAsia="Arial"/>
                <w:color w:val="1A1A1A"/>
              </w:rPr>
            </w:pPr>
            <w:r w:rsidRPr="00454538">
              <w:t>Service rules, volley, overhead, singles, doubles.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454538" w:rsidRPr="00BA1405" w:rsidRDefault="00454538" w:rsidP="00454538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Shot, defensive, offensive, predict, place, select, tactics, stance, tracking.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454538" w:rsidRPr="00BA1405" w:rsidRDefault="00454538" w:rsidP="00454538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Urgency, acquire, high ball, tracking, short delivery, long balls, on drive, off drive, slip, short leg, cover, innings, retires.</w:t>
            </w:r>
          </w:p>
        </w:tc>
      </w:tr>
      <w:tr w:rsidR="00454538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54538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454538" w:rsidRDefault="00454538" w:rsidP="00454538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454538" w:rsidRDefault="00454538" w:rsidP="00454538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54538" w:rsidRPr="004475B0" w:rsidRDefault="00454538" w:rsidP="00454538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Distinguish between good and poor performances and suggest ways to improve self and others.</w:t>
            </w:r>
          </w:p>
          <w:p w:rsidR="00454538" w:rsidRPr="004475B0" w:rsidRDefault="00454538" w:rsidP="00454538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Sustain pace over shorter and longer distances.</w:t>
            </w:r>
          </w:p>
          <w:p w:rsidR="00454538" w:rsidRPr="004475B0" w:rsidRDefault="00454538" w:rsidP="00454538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Able to run as part of a team in relay style events.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54538" w:rsidRDefault="00454538" w:rsidP="0045453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Head -Cooperate and collaborate with others to play in a sportsman-like way.</w:t>
            </w:r>
          </w:p>
          <w:p w:rsidR="00454538" w:rsidRDefault="00454538" w:rsidP="0045453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Hand – Approach the ball to return before the second bounce.</w:t>
            </w:r>
          </w:p>
          <w:p w:rsidR="00454538" w:rsidRPr="004737A9" w:rsidRDefault="00454538" w:rsidP="0045453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 – Play with others with some flow to the game, keeping track of their own scores.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54538" w:rsidRPr="004737A9" w:rsidRDefault="00454538" w:rsidP="0045453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Demonstrate urgency when in the field.</w:t>
            </w:r>
          </w:p>
          <w:p w:rsidR="00454538" w:rsidRPr="004737A9" w:rsidRDefault="00454538" w:rsidP="0045453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Play in a complete game of rounders with markings and four bases.</w:t>
            </w:r>
          </w:p>
          <w:p w:rsidR="00454538" w:rsidRPr="004737A9" w:rsidRDefault="00454538" w:rsidP="0045453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Understand teammates perspective &amp; motivation when accumulating runs/rounders.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54538" w:rsidRDefault="00454538" w:rsidP="0045453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Head: Apply with consistency standard rules of (modified) games.</w:t>
            </w:r>
          </w:p>
          <w:p w:rsidR="00454538" w:rsidRPr="004737A9" w:rsidRDefault="00454538" w:rsidP="0045453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Attempt to track and catch high balls in isolation and game play.</w:t>
            </w:r>
          </w:p>
          <w:p w:rsidR="00454538" w:rsidRPr="004737A9" w:rsidRDefault="00454538" w:rsidP="00454538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Work as a pair to field long balls.</w:t>
            </w:r>
          </w:p>
        </w:tc>
      </w:tr>
      <w:tr w:rsidR="00454538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54538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Application Task</w:t>
            </w:r>
          </w:p>
          <w:p w:rsidR="00454538" w:rsidRDefault="00454538" w:rsidP="00454538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454538" w:rsidRDefault="00454538" w:rsidP="00454538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Default="00454538" w:rsidP="00454538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454538" w:rsidRPr="00131C89" w:rsidRDefault="00454538" w:rsidP="00454538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color w:val="1A1A1A"/>
              </w:rPr>
              <w:t>CNSSP Competition Link</w:t>
            </w:r>
            <w:r>
              <w:rPr>
                <w:color w:val="1A1A1A"/>
              </w:rPr>
              <w:t xml:space="preserve"> 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Pr="00131C89" w:rsidRDefault="00454538" w:rsidP="00454538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Default="00454538" w:rsidP="00454538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454538" w:rsidRPr="00131C89" w:rsidRDefault="00454538" w:rsidP="00454538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color w:val="1A1A1A"/>
              </w:rPr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54538" w:rsidRDefault="00454538" w:rsidP="00454538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454538" w:rsidRPr="00131C89" w:rsidRDefault="00454538" w:rsidP="00454538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color w:val="1A1A1A"/>
              </w:rPr>
              <w:t>CNSSP Competition Link</w:t>
            </w:r>
            <w:bookmarkStart w:id="0" w:name="_GoBack"/>
            <w:bookmarkEnd w:id="0"/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0935CC"/>
    <w:multiLevelType w:val="hybridMultilevel"/>
    <w:tmpl w:val="EC726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B8671E"/>
    <w:multiLevelType w:val="hybridMultilevel"/>
    <w:tmpl w:val="723E4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3682190"/>
    <w:multiLevelType w:val="hybridMultilevel"/>
    <w:tmpl w:val="411AFA7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B83078E"/>
    <w:multiLevelType w:val="hybridMultilevel"/>
    <w:tmpl w:val="AF84C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1"/>
  </w:num>
  <w:num w:numId="3">
    <w:abstractNumId w:val="1"/>
  </w:num>
  <w:num w:numId="4">
    <w:abstractNumId w:val="19"/>
  </w:num>
  <w:num w:numId="5">
    <w:abstractNumId w:val="15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24"/>
  </w:num>
  <w:num w:numId="11">
    <w:abstractNumId w:val="22"/>
  </w:num>
  <w:num w:numId="12">
    <w:abstractNumId w:val="23"/>
  </w:num>
  <w:num w:numId="13">
    <w:abstractNumId w:val="14"/>
  </w:num>
  <w:num w:numId="14">
    <w:abstractNumId w:val="13"/>
  </w:num>
  <w:num w:numId="15">
    <w:abstractNumId w:val="25"/>
  </w:num>
  <w:num w:numId="16">
    <w:abstractNumId w:val="16"/>
  </w:num>
  <w:num w:numId="17">
    <w:abstractNumId w:val="10"/>
  </w:num>
  <w:num w:numId="18">
    <w:abstractNumId w:val="7"/>
  </w:num>
  <w:num w:numId="19">
    <w:abstractNumId w:val="17"/>
  </w:num>
  <w:num w:numId="20">
    <w:abstractNumId w:val="18"/>
  </w:num>
  <w:num w:numId="21">
    <w:abstractNumId w:val="8"/>
  </w:num>
  <w:num w:numId="22">
    <w:abstractNumId w:val="11"/>
  </w:num>
  <w:num w:numId="23">
    <w:abstractNumId w:val="5"/>
  </w:num>
  <w:num w:numId="24">
    <w:abstractNumId w:val="20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15520"/>
    <w:rsid w:val="000E4D06"/>
    <w:rsid w:val="000F695D"/>
    <w:rsid w:val="00152E8B"/>
    <w:rsid w:val="00385360"/>
    <w:rsid w:val="004537A0"/>
    <w:rsid w:val="00454538"/>
    <w:rsid w:val="004737A9"/>
    <w:rsid w:val="00533C29"/>
    <w:rsid w:val="00691C6A"/>
    <w:rsid w:val="006E0835"/>
    <w:rsid w:val="00733937"/>
    <w:rsid w:val="00763077"/>
    <w:rsid w:val="007B4F49"/>
    <w:rsid w:val="008315CB"/>
    <w:rsid w:val="008C5B61"/>
    <w:rsid w:val="0096451F"/>
    <w:rsid w:val="0096551A"/>
    <w:rsid w:val="009B08E0"/>
    <w:rsid w:val="009F3618"/>
    <w:rsid w:val="00A23083"/>
    <w:rsid w:val="00A614B0"/>
    <w:rsid w:val="00A72271"/>
    <w:rsid w:val="00AB7184"/>
    <w:rsid w:val="00BA1405"/>
    <w:rsid w:val="00C54356"/>
    <w:rsid w:val="00C82711"/>
    <w:rsid w:val="00C84F98"/>
    <w:rsid w:val="00D00E67"/>
    <w:rsid w:val="00D1670D"/>
    <w:rsid w:val="00DE1880"/>
    <w:rsid w:val="00E6186E"/>
    <w:rsid w:val="00E842FF"/>
    <w:rsid w:val="00F14288"/>
    <w:rsid w:val="00F44EA5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1461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2</cp:revision>
  <dcterms:created xsi:type="dcterms:W3CDTF">2024-08-19T18:30:00Z</dcterms:created>
  <dcterms:modified xsi:type="dcterms:W3CDTF">2024-08-19T18:30:00Z</dcterms:modified>
</cp:coreProperties>
</file>